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D9" w:rsidRPr="002C4F67" w:rsidRDefault="00D147D9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D9" w:rsidRPr="002C4F67" w:rsidRDefault="00D147D9" w:rsidP="00D147D9">
      <w:pPr>
        <w:ind w:left="1416" w:hanging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F67"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 города Калуги</w:t>
      </w:r>
    </w:p>
    <w:p w:rsidR="00D147D9" w:rsidRPr="002C4F67" w:rsidRDefault="00D147D9" w:rsidP="00783559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№60 «Колосок» города Калуги</w:t>
      </w:r>
    </w:p>
    <w:p w:rsidR="00D147D9" w:rsidRPr="002C4F67" w:rsidRDefault="00D147D9" w:rsidP="00D147D9">
      <w:pPr>
        <w:pStyle w:val="a3"/>
        <w:ind w:left="0"/>
        <w:jc w:val="left"/>
        <w:rPr>
          <w:b/>
          <w:bCs/>
          <w:sz w:val="24"/>
        </w:rPr>
      </w:pPr>
    </w:p>
    <w:p w:rsidR="00D147D9" w:rsidRPr="002C4F67" w:rsidRDefault="00D147D9" w:rsidP="00D147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4F6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C4F67">
        <w:rPr>
          <w:rFonts w:ascii="Times New Roman" w:hAnsi="Times New Roman" w:cs="Times New Roman"/>
          <w:b/>
          <w:sz w:val="24"/>
          <w:szCs w:val="24"/>
        </w:rPr>
        <w:t xml:space="preserve">  Р  И  К  А  З</w:t>
      </w:r>
    </w:p>
    <w:p w:rsidR="00D147D9" w:rsidRPr="002C4F67" w:rsidRDefault="00D147D9" w:rsidP="00D147D9">
      <w:pPr>
        <w:rPr>
          <w:rFonts w:ascii="Times New Roman" w:hAnsi="Times New Roman" w:cs="Times New Roman"/>
          <w:b/>
          <w:sz w:val="24"/>
          <w:szCs w:val="24"/>
        </w:rPr>
      </w:pPr>
      <w:r w:rsidRPr="002C4F67">
        <w:rPr>
          <w:rFonts w:ascii="Times New Roman" w:hAnsi="Times New Roman" w:cs="Times New Roman"/>
          <w:b/>
          <w:sz w:val="24"/>
          <w:szCs w:val="24"/>
        </w:rPr>
        <w:t>«</w:t>
      </w:r>
      <w:r w:rsidR="00880112" w:rsidRPr="002C4F67">
        <w:rPr>
          <w:rFonts w:ascii="Times New Roman" w:hAnsi="Times New Roman" w:cs="Times New Roman"/>
          <w:b/>
          <w:sz w:val="24"/>
          <w:szCs w:val="24"/>
        </w:rPr>
        <w:t>_</w:t>
      </w:r>
      <w:r w:rsidR="00FD5683" w:rsidRPr="002C4F67">
        <w:rPr>
          <w:rFonts w:ascii="Times New Roman" w:hAnsi="Times New Roman" w:cs="Times New Roman"/>
          <w:b/>
          <w:sz w:val="24"/>
          <w:szCs w:val="24"/>
        </w:rPr>
        <w:t>19</w:t>
      </w:r>
      <w:r w:rsidR="00880112" w:rsidRPr="002C4F67">
        <w:rPr>
          <w:rFonts w:ascii="Times New Roman" w:hAnsi="Times New Roman" w:cs="Times New Roman"/>
          <w:b/>
          <w:sz w:val="24"/>
          <w:szCs w:val="24"/>
        </w:rPr>
        <w:t>_</w:t>
      </w:r>
      <w:r w:rsidRPr="002C4F67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880112" w:rsidRPr="002C4F67">
        <w:rPr>
          <w:rFonts w:ascii="Times New Roman" w:hAnsi="Times New Roman" w:cs="Times New Roman"/>
          <w:b/>
          <w:sz w:val="24"/>
          <w:szCs w:val="24"/>
        </w:rPr>
        <w:t>ноября</w:t>
      </w:r>
      <w:r w:rsidRPr="002C4F6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D5683" w:rsidRPr="002C4F67">
        <w:rPr>
          <w:rFonts w:ascii="Times New Roman" w:hAnsi="Times New Roman" w:cs="Times New Roman"/>
          <w:b/>
          <w:sz w:val="24"/>
          <w:szCs w:val="24"/>
        </w:rPr>
        <w:t>20</w:t>
      </w:r>
      <w:r w:rsidRPr="002C4F67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</w:t>
      </w:r>
      <w:r w:rsidRPr="002C4F67">
        <w:rPr>
          <w:rFonts w:ascii="Times New Roman" w:hAnsi="Times New Roman" w:cs="Times New Roman"/>
          <w:b/>
          <w:sz w:val="24"/>
          <w:szCs w:val="24"/>
        </w:rPr>
        <w:tab/>
      </w:r>
      <w:r w:rsidRPr="002C4F67">
        <w:rPr>
          <w:rFonts w:ascii="Times New Roman" w:hAnsi="Times New Roman" w:cs="Times New Roman"/>
          <w:b/>
          <w:sz w:val="24"/>
          <w:szCs w:val="24"/>
        </w:rPr>
        <w:tab/>
      </w:r>
      <w:r w:rsidRPr="002C4F6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№ </w:t>
      </w:r>
      <w:r w:rsidR="00FD5683" w:rsidRPr="002C4F67">
        <w:rPr>
          <w:rFonts w:ascii="Times New Roman" w:hAnsi="Times New Roman" w:cs="Times New Roman"/>
          <w:b/>
          <w:sz w:val="24"/>
          <w:szCs w:val="24"/>
        </w:rPr>
        <w:t>104</w:t>
      </w:r>
      <w:r w:rsidRPr="002C4F67">
        <w:rPr>
          <w:rFonts w:ascii="Times New Roman" w:hAnsi="Times New Roman" w:cs="Times New Roman"/>
          <w:b/>
          <w:sz w:val="24"/>
          <w:szCs w:val="24"/>
        </w:rPr>
        <w:t>/01-10</w:t>
      </w:r>
    </w:p>
    <w:p w:rsidR="00D147D9" w:rsidRPr="002C4F67" w:rsidRDefault="00D147D9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D9" w:rsidRPr="002C4F67" w:rsidRDefault="00D147D9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создании </w:t>
      </w:r>
      <w:r w:rsidR="005E193A"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</w:t>
      </w:r>
      <w:r w:rsidR="00FD5683"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группы</w:t>
      </w:r>
    </w:p>
    <w:p w:rsidR="00D147D9" w:rsidRPr="002C4F67" w:rsidRDefault="00D147D9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371130"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участию в проекте БФ «Вклад в будущее»</w:t>
      </w:r>
      <w:r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47D9" w:rsidRPr="002C4F67" w:rsidRDefault="00D147D9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№ 60 «Колосок» г. Калуги</w:t>
      </w:r>
    </w:p>
    <w:p w:rsidR="00D147D9" w:rsidRPr="002C4F67" w:rsidRDefault="00371130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147D9"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период</w:t>
      </w:r>
      <w:r w:rsidR="00D147D9"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D147D9"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2019-2022г.г</w:t>
      </w:r>
      <w:r w:rsidR="00D147D9"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47D9" w:rsidRPr="002C4F67" w:rsidRDefault="00D147D9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D9" w:rsidRPr="002C4F67" w:rsidRDefault="00D147D9" w:rsidP="00D14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72649B"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proofErr w:type="gramStart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="0072649B"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3</w:t>
      </w: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</w:t>
      </w:r>
      <w:r w:rsidR="0072649B"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атьи </w:t>
      </w: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28 Федерального закона от 29.12.2012г. № 273-ФЗ «Об образовании в Российской Федерации»</w:t>
      </w:r>
      <w:r w:rsidR="0072649B"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Постановлением Городской Управы города Калуги от 09.12.2014 № 16650-пи и</w:t>
      </w: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совершенствования и развития образовательного процесса в условиях изменяющихся потребностей государства, общества и личности и качественной подготовки </w:t>
      </w:r>
      <w:r w:rsidR="00FD5683"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</w:t>
      </w: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№ 60 «Колосок» г. Калуги на 2019-2022г.г.</w:t>
      </w:r>
    </w:p>
    <w:p w:rsidR="00D147D9" w:rsidRPr="002C4F67" w:rsidRDefault="00D147D9" w:rsidP="00D14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D9" w:rsidRPr="002C4F67" w:rsidRDefault="00D147D9" w:rsidP="00D14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FD5683" w:rsidRPr="002C4F67" w:rsidRDefault="000E3E5D" w:rsidP="00371130">
      <w:pPr>
        <w:pStyle w:val="a5"/>
        <w:numPr>
          <w:ilvl w:val="0"/>
          <w:numId w:val="4"/>
        </w:numPr>
        <w:shd w:val="clear" w:color="auto" w:fill="FFFFFF"/>
        <w:tabs>
          <w:tab w:val="num" w:pos="709"/>
          <w:tab w:val="left" w:pos="993"/>
          <w:tab w:val="left" w:pos="2160"/>
        </w:tabs>
        <w:spacing w:before="100" w:beforeAutospacing="1" w:afterAutospacing="1"/>
        <w:ind w:left="0" w:firstLine="720"/>
        <w:jc w:val="both"/>
        <w:rPr>
          <w:b/>
          <w:sz w:val="24"/>
          <w:szCs w:val="24"/>
          <w:lang w:val="ru-RU"/>
        </w:rPr>
      </w:pPr>
      <w:proofErr w:type="gramStart"/>
      <w:r w:rsidRPr="002C4F67">
        <w:rPr>
          <w:sz w:val="24"/>
          <w:szCs w:val="24"/>
          <w:lang w:val="ru-RU"/>
        </w:rPr>
        <w:t>Утвердить состав рабочей</w:t>
      </w:r>
      <w:r w:rsidR="00783559" w:rsidRPr="002C4F67">
        <w:rPr>
          <w:sz w:val="24"/>
          <w:szCs w:val="24"/>
          <w:lang w:val="ru-RU"/>
        </w:rPr>
        <w:t xml:space="preserve"> групп</w:t>
      </w:r>
      <w:r w:rsidRPr="002C4F67">
        <w:rPr>
          <w:sz w:val="24"/>
          <w:szCs w:val="24"/>
          <w:lang w:val="ru-RU"/>
        </w:rPr>
        <w:t>ы</w:t>
      </w:r>
      <w:r w:rsidR="00783559" w:rsidRPr="002C4F67">
        <w:rPr>
          <w:sz w:val="24"/>
          <w:szCs w:val="24"/>
          <w:lang w:val="ru-RU"/>
        </w:rPr>
        <w:t xml:space="preserve"> по разработке проект</w:t>
      </w:r>
      <w:r w:rsidR="00FD5683" w:rsidRPr="002C4F67">
        <w:rPr>
          <w:sz w:val="24"/>
          <w:szCs w:val="24"/>
          <w:lang w:val="ru-RU"/>
        </w:rPr>
        <w:t xml:space="preserve">ов по развитию личностного потенциала, </w:t>
      </w:r>
      <w:r w:rsidR="00FD5683" w:rsidRPr="002C4F67">
        <w:rPr>
          <w:sz w:val="24"/>
          <w:szCs w:val="24"/>
        </w:rPr>
        <w:t> </w:t>
      </w:r>
      <w:r w:rsidR="00FD5683" w:rsidRPr="002C4F67">
        <w:rPr>
          <w:sz w:val="24"/>
          <w:szCs w:val="24"/>
          <w:lang w:val="ru-RU"/>
        </w:rPr>
        <w:t>изменени</w:t>
      </w:r>
      <w:r w:rsidR="00FD5683" w:rsidRPr="002C4F67">
        <w:rPr>
          <w:sz w:val="24"/>
          <w:szCs w:val="24"/>
          <w:lang w:val="ru-RU"/>
        </w:rPr>
        <w:t>й</w:t>
      </w:r>
      <w:r w:rsidR="00FD5683" w:rsidRPr="002C4F67">
        <w:rPr>
          <w:sz w:val="24"/>
          <w:szCs w:val="24"/>
          <w:lang w:val="ru-RU"/>
        </w:rPr>
        <w:t xml:space="preserve"> в организационно-технологическ</w:t>
      </w:r>
      <w:r w:rsidR="00FD5683" w:rsidRPr="002C4F67">
        <w:rPr>
          <w:sz w:val="24"/>
          <w:szCs w:val="24"/>
          <w:lang w:val="ru-RU"/>
        </w:rPr>
        <w:t>их</w:t>
      </w:r>
      <w:r w:rsidR="00FD5683" w:rsidRPr="002C4F67">
        <w:rPr>
          <w:sz w:val="24"/>
          <w:szCs w:val="24"/>
          <w:lang w:val="ru-RU"/>
        </w:rPr>
        <w:t>, социальном и пространственно-предметн</w:t>
      </w:r>
      <w:r w:rsidR="00FD5683" w:rsidRPr="002C4F67">
        <w:rPr>
          <w:sz w:val="24"/>
          <w:szCs w:val="24"/>
          <w:lang w:val="ru-RU"/>
        </w:rPr>
        <w:t>ых</w:t>
      </w:r>
      <w:r w:rsidR="00FD5683" w:rsidRPr="002C4F67">
        <w:rPr>
          <w:sz w:val="24"/>
          <w:szCs w:val="24"/>
          <w:lang w:val="ru-RU"/>
        </w:rPr>
        <w:t xml:space="preserve"> компонентах образовательной среды</w:t>
      </w:r>
      <w:r w:rsidR="00FD5683" w:rsidRPr="002C4F67">
        <w:rPr>
          <w:sz w:val="24"/>
          <w:szCs w:val="24"/>
          <w:lang w:val="ru-RU"/>
        </w:rPr>
        <w:t xml:space="preserve"> в ходе работы в едином проекте БФ «Вклад в Будущее» Сбербанка </w:t>
      </w:r>
      <w:r w:rsidR="00783559" w:rsidRPr="002C4F67">
        <w:rPr>
          <w:sz w:val="24"/>
          <w:szCs w:val="24"/>
          <w:lang w:val="ru-RU"/>
        </w:rPr>
        <w:t xml:space="preserve">МБДОУ № 60 «Колосок» г. Калуги на 2019-2022 </w:t>
      </w:r>
      <w:proofErr w:type="spellStart"/>
      <w:r w:rsidR="00783559" w:rsidRPr="002C4F67">
        <w:rPr>
          <w:sz w:val="24"/>
          <w:szCs w:val="24"/>
          <w:lang w:val="ru-RU"/>
        </w:rPr>
        <w:t>г.г</w:t>
      </w:r>
      <w:proofErr w:type="spellEnd"/>
      <w:r w:rsidR="00783559" w:rsidRPr="002C4F67">
        <w:rPr>
          <w:sz w:val="24"/>
          <w:szCs w:val="24"/>
          <w:lang w:val="ru-RU"/>
        </w:rPr>
        <w:t>.</w:t>
      </w:r>
      <w:proofErr w:type="gramEnd"/>
    </w:p>
    <w:p w:rsidR="00783559" w:rsidRPr="002C4F67" w:rsidRDefault="000E3E5D" w:rsidP="00371130">
      <w:pPr>
        <w:pStyle w:val="a5"/>
        <w:numPr>
          <w:ilvl w:val="0"/>
          <w:numId w:val="4"/>
        </w:numPr>
        <w:shd w:val="clear" w:color="auto" w:fill="FFFFFF"/>
        <w:tabs>
          <w:tab w:val="num" w:pos="709"/>
          <w:tab w:val="left" w:pos="993"/>
          <w:tab w:val="left" w:pos="2160"/>
        </w:tabs>
        <w:spacing w:before="100" w:beforeAutospacing="1" w:afterAutospacing="1"/>
        <w:ind w:left="0" w:firstLine="720"/>
        <w:jc w:val="both"/>
        <w:rPr>
          <w:b/>
          <w:sz w:val="24"/>
          <w:szCs w:val="24"/>
          <w:lang w:val="ru-RU"/>
        </w:rPr>
      </w:pPr>
      <w:r w:rsidRPr="002C4F67">
        <w:rPr>
          <w:sz w:val="24"/>
          <w:szCs w:val="24"/>
          <w:lang w:val="ru-RU"/>
        </w:rPr>
        <w:t xml:space="preserve"> </w:t>
      </w:r>
      <w:r w:rsidR="00783559" w:rsidRPr="002C4F67">
        <w:rPr>
          <w:sz w:val="24"/>
          <w:szCs w:val="24"/>
          <w:lang w:val="ru-RU"/>
        </w:rPr>
        <w:t>Включить в состав рабочей группы представителей администрации МБДОУ и педагогического коллектива</w:t>
      </w:r>
      <w:r w:rsidR="003136E4" w:rsidRPr="002C4F67">
        <w:rPr>
          <w:sz w:val="24"/>
          <w:szCs w:val="24"/>
          <w:lang w:val="ru-RU"/>
        </w:rPr>
        <w:t xml:space="preserve"> в</w:t>
      </w:r>
      <w:r w:rsidR="00783559" w:rsidRPr="002C4F67">
        <w:rPr>
          <w:sz w:val="24"/>
          <w:szCs w:val="24"/>
          <w:lang w:val="ru-RU"/>
        </w:rPr>
        <w:t xml:space="preserve"> следующем составе:</w:t>
      </w:r>
    </w:p>
    <w:p w:rsidR="00783559" w:rsidRPr="002C4F67" w:rsidRDefault="00783559" w:rsidP="00371130">
      <w:pPr>
        <w:shd w:val="clear" w:color="auto" w:fill="FFFFFF"/>
        <w:tabs>
          <w:tab w:val="left" w:pos="993"/>
          <w:tab w:val="left" w:pos="2160"/>
        </w:tabs>
        <w:spacing w:before="100" w:beforeAutospacing="1"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Разработчики программы:</w:t>
      </w:r>
    </w:p>
    <w:p w:rsidR="00783559" w:rsidRPr="002C4F67" w:rsidRDefault="00783559" w:rsidP="00371130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Наумова С.В.. – заведующий МБДОУ № 60 «Колосок» г. Калуги</w:t>
      </w:r>
    </w:p>
    <w:p w:rsidR="008F20EC" w:rsidRPr="002C4F67" w:rsidRDefault="008F20EC" w:rsidP="00371130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Таламанова</w:t>
      </w:r>
      <w:proofErr w:type="spellEnd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– заместитель заведующего по </w:t>
      </w:r>
      <w:proofErr w:type="gramStart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</w:p>
    <w:p w:rsidR="00783559" w:rsidRPr="002C4F67" w:rsidRDefault="00B173BC" w:rsidP="00371130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</w:t>
      </w:r>
      <w:r w:rsidR="00783559"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группа:</w:t>
      </w:r>
    </w:p>
    <w:p w:rsidR="00783559" w:rsidRPr="002C4F67" w:rsidRDefault="00783559" w:rsidP="00371130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Кропотова</w:t>
      </w:r>
      <w:proofErr w:type="spellEnd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 – старший воспитатель</w:t>
      </w:r>
    </w:p>
    <w:p w:rsidR="00783559" w:rsidRPr="002C4F67" w:rsidRDefault="00783559" w:rsidP="00371130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Костенко О.А. – педагог-психолог</w:t>
      </w:r>
    </w:p>
    <w:p w:rsidR="00783559" w:rsidRPr="002C4F67" w:rsidRDefault="00783559" w:rsidP="00371130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Комиссарова А.В. – музыкальный руководитель</w:t>
      </w:r>
    </w:p>
    <w:p w:rsidR="00783559" w:rsidRPr="002C4F67" w:rsidRDefault="00783559" w:rsidP="00371130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Куприянова Т.А. – воспитатель высшей квалификационной категории</w:t>
      </w:r>
    </w:p>
    <w:p w:rsidR="00783559" w:rsidRPr="002C4F67" w:rsidRDefault="00783559" w:rsidP="00371130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Гапонова С.М. – воспитатель высшей квалификационной категории</w:t>
      </w:r>
    </w:p>
    <w:p w:rsidR="00783559" w:rsidRPr="002C4F67" w:rsidRDefault="00783559" w:rsidP="00371130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Климова А.А.  – воспитатель первой квалификационной категории</w:t>
      </w:r>
    </w:p>
    <w:p w:rsidR="00783559" w:rsidRPr="002C4F67" w:rsidRDefault="008F20EC" w:rsidP="00371130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Кадыкова</w:t>
      </w:r>
      <w:proofErr w:type="spellEnd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  <w:r w:rsidR="00783559"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 первой квалификационной категории</w:t>
      </w:r>
    </w:p>
    <w:p w:rsidR="008F20EC" w:rsidRPr="002C4F67" w:rsidRDefault="008F20EC" w:rsidP="00371130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Маркина Н.С.</w:t>
      </w: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 высшей квалификационной категории</w:t>
      </w:r>
    </w:p>
    <w:p w:rsidR="00783559" w:rsidRPr="002C4F67" w:rsidRDefault="00783559" w:rsidP="00371130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2160"/>
        </w:tabs>
        <w:spacing w:before="100" w:beforeAutospacing="1" w:afterAutospacing="1"/>
        <w:ind w:left="0" w:firstLine="720"/>
        <w:jc w:val="both"/>
        <w:rPr>
          <w:sz w:val="24"/>
          <w:szCs w:val="24"/>
          <w:lang w:val="ru-RU"/>
        </w:rPr>
      </w:pPr>
      <w:r w:rsidRPr="002C4F67">
        <w:rPr>
          <w:sz w:val="24"/>
          <w:szCs w:val="24"/>
          <w:lang w:val="ru-RU"/>
        </w:rPr>
        <w:t xml:space="preserve">Определить ответственность членов </w:t>
      </w:r>
      <w:r w:rsidR="003136E4" w:rsidRPr="002C4F67">
        <w:rPr>
          <w:sz w:val="24"/>
          <w:szCs w:val="24"/>
          <w:lang w:val="ru-RU"/>
        </w:rPr>
        <w:t>рабочей группы</w:t>
      </w:r>
      <w:r w:rsidRPr="002C4F67">
        <w:rPr>
          <w:sz w:val="24"/>
          <w:szCs w:val="24"/>
          <w:lang w:val="ru-RU"/>
        </w:rPr>
        <w:t xml:space="preserve"> за разработку проекта  </w:t>
      </w:r>
      <w:r w:rsidR="008F20EC" w:rsidRPr="002C4F67">
        <w:rPr>
          <w:sz w:val="24"/>
          <w:szCs w:val="24"/>
          <w:lang w:val="ru-RU"/>
        </w:rPr>
        <w:t xml:space="preserve">по развитию личностного потенциала, </w:t>
      </w:r>
      <w:r w:rsidR="008F20EC" w:rsidRPr="002C4F67">
        <w:rPr>
          <w:sz w:val="24"/>
          <w:szCs w:val="24"/>
        </w:rPr>
        <w:t> </w:t>
      </w:r>
      <w:r w:rsidR="008F20EC" w:rsidRPr="002C4F67">
        <w:rPr>
          <w:sz w:val="24"/>
          <w:szCs w:val="24"/>
          <w:lang w:val="ru-RU"/>
        </w:rPr>
        <w:t xml:space="preserve">изменений в организационно-технологических, социальном и пространственно-предметных </w:t>
      </w:r>
      <w:proofErr w:type="gramStart"/>
      <w:r w:rsidR="008F20EC" w:rsidRPr="002C4F67">
        <w:rPr>
          <w:sz w:val="24"/>
          <w:szCs w:val="24"/>
          <w:lang w:val="ru-RU"/>
        </w:rPr>
        <w:t>компонентах</w:t>
      </w:r>
      <w:proofErr w:type="gramEnd"/>
      <w:r w:rsidR="008F20EC" w:rsidRPr="002C4F67">
        <w:rPr>
          <w:sz w:val="24"/>
          <w:szCs w:val="24"/>
          <w:lang w:val="ru-RU"/>
        </w:rPr>
        <w:t xml:space="preserve"> образовательной среды </w:t>
      </w:r>
      <w:r w:rsidRPr="002C4F67">
        <w:rPr>
          <w:sz w:val="24"/>
          <w:szCs w:val="24"/>
          <w:lang w:val="ru-RU"/>
        </w:rPr>
        <w:t>МБДОУ № 60 «Колосок» г. Калуги:</w:t>
      </w:r>
    </w:p>
    <w:p w:rsidR="00783559" w:rsidRPr="002C4F67" w:rsidRDefault="00783559" w:rsidP="00371130">
      <w:pPr>
        <w:shd w:val="clear" w:color="auto" w:fill="FFFFFF"/>
        <w:tabs>
          <w:tab w:val="num" w:pos="709"/>
          <w:tab w:val="left" w:pos="993"/>
          <w:tab w:val="left" w:pos="2160"/>
        </w:tabs>
        <w:spacing w:before="100" w:beforeAutospacing="1" w:after="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lastRenderedPageBreak/>
        <w:t>Наумова С.В. - анализ структуры управления ДОУ и анализ инновационной деятельности.</w:t>
      </w:r>
    </w:p>
    <w:p w:rsidR="00783559" w:rsidRPr="002C4F67" w:rsidRDefault="008F20EC" w:rsidP="00371130">
      <w:pPr>
        <w:shd w:val="clear" w:color="auto" w:fill="FFFFFF"/>
        <w:tabs>
          <w:tab w:val="left" w:pos="709"/>
          <w:tab w:val="left" w:pos="993"/>
          <w:tab w:val="left" w:pos="2160"/>
        </w:tabs>
        <w:spacing w:before="100" w:beforeAutospacing="1" w:after="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Кропотова</w:t>
      </w:r>
      <w:proofErr w:type="spellEnd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 w:rsidRPr="002C4F67">
        <w:rPr>
          <w:rFonts w:ascii="Times New Roman" w:hAnsi="Times New Roman" w:cs="Times New Roman"/>
          <w:sz w:val="24"/>
          <w:szCs w:val="24"/>
        </w:rPr>
        <w:t xml:space="preserve"> </w:t>
      </w:r>
      <w:r w:rsidR="00783559" w:rsidRPr="002C4F67">
        <w:rPr>
          <w:rFonts w:ascii="Times New Roman" w:hAnsi="Times New Roman" w:cs="Times New Roman"/>
          <w:sz w:val="24"/>
          <w:szCs w:val="24"/>
        </w:rPr>
        <w:t>- за анализ результатов охраны и укрепления физического и психического здоровья воспитанников, анализ показателей качества образовательного процесса, анализ кадрового обеспечения образовательного процесса;</w:t>
      </w:r>
      <w:r w:rsidR="009B3C14" w:rsidRPr="002C4F67">
        <w:rPr>
          <w:rFonts w:ascii="Times New Roman" w:hAnsi="Times New Roman" w:cs="Times New Roman"/>
          <w:sz w:val="24"/>
          <w:szCs w:val="24"/>
        </w:rPr>
        <w:t xml:space="preserve"> разработать план взаимодействия с родителями (законными представителями) по развитию личностного потенциала и эмоционального интеллекта. </w:t>
      </w:r>
    </w:p>
    <w:p w:rsidR="00783559" w:rsidRPr="002C4F67" w:rsidRDefault="003136E4" w:rsidP="00371130">
      <w:pPr>
        <w:tabs>
          <w:tab w:val="left" w:pos="993"/>
        </w:tabs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Таламанова</w:t>
      </w:r>
      <w:proofErr w:type="spellEnd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Костенко О.А., Комиссарова А.В., Куприянова Т.А.</w:t>
      </w:r>
      <w:r w:rsidR="009B3C14"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Гапонова С.М., Климова А.А., </w:t>
      </w:r>
      <w:proofErr w:type="spellStart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Коленкова</w:t>
      </w:r>
      <w:proofErr w:type="spellEnd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</w:t>
      </w:r>
      <w:r w:rsidR="008F20EC"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Маркина Н.С. </w:t>
      </w: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="00783559" w:rsidRPr="002C4F67">
        <w:rPr>
          <w:rFonts w:ascii="Times New Roman" w:hAnsi="Times New Roman" w:cs="Times New Roman"/>
          <w:sz w:val="24"/>
          <w:szCs w:val="24"/>
        </w:rPr>
        <w:t xml:space="preserve"> </w:t>
      </w:r>
      <w:r w:rsidR="009B3C14" w:rsidRPr="002C4F67">
        <w:rPr>
          <w:rFonts w:ascii="Times New Roman" w:hAnsi="Times New Roman" w:cs="Times New Roman"/>
          <w:sz w:val="24"/>
          <w:szCs w:val="24"/>
        </w:rPr>
        <w:t xml:space="preserve">описать </w:t>
      </w:r>
      <w:r w:rsidR="00783559" w:rsidRPr="002C4F67">
        <w:rPr>
          <w:rFonts w:ascii="Times New Roman" w:hAnsi="Times New Roman" w:cs="Times New Roman"/>
          <w:sz w:val="24"/>
          <w:szCs w:val="24"/>
        </w:rPr>
        <w:t>модель будущего детского сада</w:t>
      </w:r>
      <w:r w:rsidRPr="002C4F67">
        <w:rPr>
          <w:rFonts w:ascii="Times New Roman" w:hAnsi="Times New Roman" w:cs="Times New Roman"/>
          <w:sz w:val="24"/>
          <w:szCs w:val="24"/>
        </w:rPr>
        <w:t xml:space="preserve">, </w:t>
      </w:r>
      <w:r w:rsidR="009B3C14" w:rsidRPr="002C4F67">
        <w:rPr>
          <w:rFonts w:ascii="Times New Roman" w:hAnsi="Times New Roman" w:cs="Times New Roman"/>
          <w:sz w:val="24"/>
          <w:szCs w:val="24"/>
        </w:rPr>
        <w:t>за р</w:t>
      </w:r>
      <w:r w:rsidR="00783559" w:rsidRPr="002C4F67">
        <w:rPr>
          <w:rFonts w:ascii="Times New Roman" w:hAnsi="Times New Roman" w:cs="Times New Roman"/>
          <w:sz w:val="24"/>
          <w:szCs w:val="24"/>
        </w:rPr>
        <w:t xml:space="preserve">азработку </w:t>
      </w:r>
      <w:r w:rsidR="009B3C14" w:rsidRPr="002C4F67">
        <w:rPr>
          <w:rFonts w:ascii="Times New Roman" w:hAnsi="Times New Roman" w:cs="Times New Roman"/>
          <w:sz w:val="24"/>
          <w:szCs w:val="24"/>
        </w:rPr>
        <w:t>педагогических</w:t>
      </w:r>
      <w:r w:rsidR="009B3C14" w:rsidRPr="002C4F67">
        <w:rPr>
          <w:rFonts w:ascii="Times New Roman" w:hAnsi="Times New Roman" w:cs="Times New Roman"/>
          <w:sz w:val="24"/>
          <w:szCs w:val="24"/>
        </w:rPr>
        <w:t xml:space="preserve"> проектов,</w:t>
      </w:r>
      <w:r w:rsidR="00783559" w:rsidRPr="002C4F67">
        <w:rPr>
          <w:rFonts w:ascii="Times New Roman" w:hAnsi="Times New Roman" w:cs="Times New Roman"/>
          <w:sz w:val="24"/>
          <w:szCs w:val="24"/>
        </w:rPr>
        <w:t xml:space="preserve"> обеспечение возможности самореализации личности воспитанников, создание условий для успешной социализации </w:t>
      </w:r>
      <w:r w:rsidRPr="002C4F67">
        <w:rPr>
          <w:rFonts w:ascii="Times New Roman" w:hAnsi="Times New Roman" w:cs="Times New Roman"/>
          <w:sz w:val="24"/>
          <w:szCs w:val="24"/>
        </w:rPr>
        <w:t xml:space="preserve"> и творческого развития воспитанников</w:t>
      </w:r>
      <w:r w:rsidR="009C51A0" w:rsidRPr="002C4F67">
        <w:rPr>
          <w:rFonts w:ascii="Times New Roman" w:hAnsi="Times New Roman" w:cs="Times New Roman"/>
          <w:sz w:val="24"/>
          <w:szCs w:val="24"/>
        </w:rPr>
        <w:t>, развития Учреждения, разработать план деятельности коллектива в условиях развития учреждения</w:t>
      </w:r>
      <w:proofErr w:type="gramEnd"/>
    </w:p>
    <w:p w:rsidR="009B3C14" w:rsidRPr="002C4F67" w:rsidRDefault="009B3C14" w:rsidP="00371130">
      <w:pPr>
        <w:tabs>
          <w:tab w:val="left" w:pos="993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Костенко О.А. и </w:t>
      </w: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Маркина Н.С. </w:t>
      </w: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разработку наставнических проектов и внедрение в практику работы данного проекта, а также распространение опыта работы учреждения. </w:t>
      </w: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3E5D" w:rsidRPr="002C4F67" w:rsidRDefault="00783559" w:rsidP="00371130">
      <w:pPr>
        <w:pStyle w:val="a5"/>
        <w:numPr>
          <w:ilvl w:val="0"/>
          <w:numId w:val="4"/>
        </w:numPr>
        <w:tabs>
          <w:tab w:val="left" w:pos="709"/>
          <w:tab w:val="left" w:pos="993"/>
        </w:tabs>
        <w:spacing w:before="100" w:beforeAutospacing="1" w:after="100" w:afterAutospacing="1"/>
        <w:ind w:left="0" w:firstLine="720"/>
        <w:jc w:val="both"/>
        <w:rPr>
          <w:sz w:val="24"/>
          <w:szCs w:val="24"/>
          <w:lang w:val="ru-RU"/>
        </w:rPr>
      </w:pPr>
      <w:r w:rsidRPr="002C4F67">
        <w:rPr>
          <w:sz w:val="24"/>
          <w:szCs w:val="24"/>
          <w:lang w:val="ru-RU"/>
        </w:rPr>
        <w:t xml:space="preserve">Утвердить </w:t>
      </w:r>
      <w:r w:rsidR="003136E4" w:rsidRPr="002C4F67">
        <w:rPr>
          <w:sz w:val="24"/>
          <w:szCs w:val="24"/>
          <w:lang w:val="ru-RU"/>
        </w:rPr>
        <w:t>П</w:t>
      </w:r>
      <w:r w:rsidRPr="002C4F67">
        <w:rPr>
          <w:sz w:val="24"/>
          <w:szCs w:val="24"/>
          <w:lang w:val="ru-RU"/>
        </w:rPr>
        <w:t>оложение о работе рабочей группы (</w:t>
      </w:r>
      <w:r w:rsidR="003136E4" w:rsidRPr="002C4F67">
        <w:rPr>
          <w:sz w:val="24"/>
          <w:szCs w:val="24"/>
          <w:lang w:val="ru-RU"/>
        </w:rPr>
        <w:t>п</w:t>
      </w:r>
      <w:r w:rsidRPr="002C4F67">
        <w:rPr>
          <w:sz w:val="24"/>
          <w:szCs w:val="24"/>
          <w:lang w:val="ru-RU"/>
        </w:rPr>
        <w:t>риложение №1)</w:t>
      </w:r>
      <w:r w:rsidR="003136E4" w:rsidRPr="002C4F67">
        <w:rPr>
          <w:sz w:val="24"/>
          <w:szCs w:val="24"/>
          <w:lang w:val="ru-RU"/>
        </w:rPr>
        <w:t>.</w:t>
      </w:r>
    </w:p>
    <w:p w:rsidR="00C0734F" w:rsidRPr="002C4F67" w:rsidRDefault="00C0734F" w:rsidP="00371130">
      <w:pPr>
        <w:pStyle w:val="a5"/>
        <w:numPr>
          <w:ilvl w:val="0"/>
          <w:numId w:val="4"/>
        </w:numPr>
        <w:tabs>
          <w:tab w:val="left" w:pos="709"/>
          <w:tab w:val="left" w:pos="993"/>
          <w:tab w:val="left" w:pos="2160"/>
        </w:tabs>
        <w:spacing w:before="100" w:beforeAutospacing="1" w:after="100" w:afterAutospacing="1"/>
        <w:ind w:left="0" w:firstLine="720"/>
        <w:jc w:val="both"/>
        <w:rPr>
          <w:sz w:val="24"/>
          <w:szCs w:val="24"/>
          <w:lang w:val="ru-RU"/>
        </w:rPr>
      </w:pPr>
      <w:proofErr w:type="gramStart"/>
      <w:r w:rsidRPr="002C4F67">
        <w:rPr>
          <w:sz w:val="24"/>
          <w:szCs w:val="24"/>
          <w:lang w:val="ru-RU"/>
        </w:rPr>
        <w:t xml:space="preserve">План деятельности рабочей группы по </w:t>
      </w:r>
      <w:r w:rsidR="009B3C14" w:rsidRPr="002C4F67">
        <w:rPr>
          <w:sz w:val="24"/>
          <w:szCs w:val="24"/>
          <w:lang w:val="ru-RU"/>
        </w:rPr>
        <w:t xml:space="preserve">работе в проекте </w:t>
      </w:r>
      <w:r w:rsidR="009B3C14" w:rsidRPr="002C4F67">
        <w:rPr>
          <w:sz w:val="24"/>
          <w:szCs w:val="24"/>
          <w:lang w:val="ru-RU"/>
        </w:rPr>
        <w:t xml:space="preserve">развитию личностного потенциала, </w:t>
      </w:r>
      <w:r w:rsidR="009B3C14" w:rsidRPr="002C4F67">
        <w:rPr>
          <w:sz w:val="24"/>
          <w:szCs w:val="24"/>
        </w:rPr>
        <w:t> </w:t>
      </w:r>
      <w:r w:rsidR="009B3C14" w:rsidRPr="002C4F67">
        <w:rPr>
          <w:sz w:val="24"/>
          <w:szCs w:val="24"/>
          <w:lang w:val="ru-RU"/>
        </w:rPr>
        <w:t>изменений в организационно-технологических, социальном и пространственно-предметных компонентах образовательной среды МБДОУ № 60 «Колосок» г. Калуги</w:t>
      </w:r>
      <w:r w:rsidR="009B3C14" w:rsidRPr="002C4F67">
        <w:rPr>
          <w:sz w:val="24"/>
          <w:szCs w:val="24"/>
          <w:lang w:val="ru-RU"/>
        </w:rPr>
        <w:t xml:space="preserve"> </w:t>
      </w:r>
      <w:r w:rsidRPr="002C4F67">
        <w:rPr>
          <w:sz w:val="24"/>
          <w:szCs w:val="24"/>
          <w:lang w:val="ru-RU"/>
        </w:rPr>
        <w:t xml:space="preserve">(приложение № </w:t>
      </w:r>
      <w:r w:rsidR="009B3C14" w:rsidRPr="002C4F67">
        <w:rPr>
          <w:sz w:val="24"/>
          <w:szCs w:val="24"/>
          <w:lang w:val="ru-RU"/>
        </w:rPr>
        <w:t>2</w:t>
      </w:r>
      <w:r w:rsidRPr="002C4F67">
        <w:rPr>
          <w:sz w:val="24"/>
          <w:szCs w:val="24"/>
          <w:lang w:val="ru-RU"/>
        </w:rPr>
        <w:t>).</w:t>
      </w:r>
      <w:proofErr w:type="gramEnd"/>
    </w:p>
    <w:p w:rsidR="000E3E5D" w:rsidRPr="002C4F67" w:rsidRDefault="00783559" w:rsidP="00371130">
      <w:pPr>
        <w:pStyle w:val="a5"/>
        <w:numPr>
          <w:ilvl w:val="0"/>
          <w:numId w:val="4"/>
        </w:numPr>
        <w:shd w:val="clear" w:color="auto" w:fill="FFFFFF"/>
        <w:tabs>
          <w:tab w:val="left" w:pos="0"/>
          <w:tab w:val="left" w:pos="709"/>
          <w:tab w:val="left" w:pos="993"/>
          <w:tab w:val="left" w:pos="2160"/>
        </w:tabs>
        <w:spacing w:before="100" w:beforeAutospacing="1" w:after="100" w:afterAutospacing="1"/>
        <w:ind w:left="0" w:firstLine="720"/>
        <w:jc w:val="both"/>
        <w:rPr>
          <w:sz w:val="24"/>
          <w:szCs w:val="24"/>
          <w:lang w:val="ru-RU"/>
        </w:rPr>
      </w:pPr>
      <w:r w:rsidRPr="002C4F67">
        <w:rPr>
          <w:sz w:val="24"/>
          <w:szCs w:val="24"/>
          <w:lang w:val="ru-RU"/>
        </w:rPr>
        <w:t>Рабочей группе разработать и представить</w:t>
      </w:r>
      <w:r w:rsidR="00371130" w:rsidRPr="002C4F67">
        <w:rPr>
          <w:sz w:val="24"/>
          <w:szCs w:val="24"/>
          <w:lang w:val="ru-RU"/>
        </w:rPr>
        <w:t xml:space="preserve"> свои</w:t>
      </w:r>
      <w:r w:rsidRPr="002C4F67">
        <w:rPr>
          <w:sz w:val="24"/>
          <w:szCs w:val="24"/>
          <w:lang w:val="ru-RU"/>
        </w:rPr>
        <w:t xml:space="preserve"> проект</w:t>
      </w:r>
      <w:r w:rsidR="00371130" w:rsidRPr="002C4F67">
        <w:rPr>
          <w:sz w:val="24"/>
          <w:szCs w:val="24"/>
          <w:lang w:val="ru-RU"/>
        </w:rPr>
        <w:t>ы</w:t>
      </w:r>
      <w:r w:rsidRPr="002C4F67">
        <w:rPr>
          <w:sz w:val="24"/>
          <w:szCs w:val="24"/>
          <w:lang w:val="ru-RU"/>
        </w:rPr>
        <w:t xml:space="preserve"> на </w:t>
      </w:r>
      <w:r w:rsidR="00BB6BC0" w:rsidRPr="002C4F67">
        <w:rPr>
          <w:sz w:val="24"/>
          <w:szCs w:val="24"/>
          <w:lang w:val="ru-RU"/>
        </w:rPr>
        <w:t xml:space="preserve">итоговом </w:t>
      </w:r>
      <w:r w:rsidRPr="002C4F67">
        <w:rPr>
          <w:sz w:val="24"/>
          <w:szCs w:val="24"/>
          <w:lang w:val="ru-RU"/>
        </w:rPr>
        <w:t>заседании педагогического совета.</w:t>
      </w:r>
    </w:p>
    <w:p w:rsidR="003136E4" w:rsidRPr="002C4F67" w:rsidRDefault="003136E4" w:rsidP="00371130">
      <w:pPr>
        <w:pStyle w:val="a5"/>
        <w:shd w:val="clear" w:color="auto" w:fill="FFFFFF"/>
        <w:tabs>
          <w:tab w:val="left" w:pos="709"/>
          <w:tab w:val="left" w:pos="993"/>
          <w:tab w:val="left" w:pos="2160"/>
        </w:tabs>
        <w:spacing w:before="100" w:beforeAutospacing="1" w:afterAutospacing="1"/>
        <w:ind w:left="0" w:firstLine="720"/>
        <w:jc w:val="both"/>
        <w:rPr>
          <w:sz w:val="24"/>
          <w:szCs w:val="24"/>
          <w:lang w:val="ru-RU"/>
        </w:rPr>
      </w:pPr>
    </w:p>
    <w:p w:rsidR="00D147D9" w:rsidRPr="002C4F67" w:rsidRDefault="005E193A" w:rsidP="00371130">
      <w:pPr>
        <w:pStyle w:val="a5"/>
        <w:numPr>
          <w:ilvl w:val="0"/>
          <w:numId w:val="4"/>
        </w:numPr>
        <w:shd w:val="clear" w:color="auto" w:fill="FFFFFF"/>
        <w:tabs>
          <w:tab w:val="left" w:pos="709"/>
          <w:tab w:val="left" w:pos="993"/>
          <w:tab w:val="left" w:pos="2160"/>
        </w:tabs>
        <w:spacing w:before="100" w:beforeAutospacing="1" w:afterAutospacing="1"/>
        <w:ind w:left="0" w:firstLine="720"/>
        <w:jc w:val="both"/>
        <w:rPr>
          <w:sz w:val="24"/>
          <w:szCs w:val="24"/>
          <w:lang w:val="ru-RU"/>
        </w:rPr>
      </w:pPr>
      <w:r w:rsidRPr="002C4F67">
        <w:rPr>
          <w:sz w:val="24"/>
          <w:szCs w:val="24"/>
          <w:lang w:val="ru-RU"/>
        </w:rPr>
        <w:t xml:space="preserve"> </w:t>
      </w:r>
      <w:r w:rsidR="00D147D9" w:rsidRPr="002C4F67">
        <w:rPr>
          <w:sz w:val="24"/>
          <w:szCs w:val="24"/>
          <w:lang w:val="ru-RU"/>
        </w:rPr>
        <w:t xml:space="preserve"> Контроль выполнения настоящего приказа оставляю за собой.</w:t>
      </w:r>
    </w:p>
    <w:tbl>
      <w:tblPr>
        <w:tblStyle w:val="a4"/>
        <w:tblpPr w:leftFromText="180" w:rightFromText="180" w:vertAnchor="text" w:horzAnchor="margin" w:tblpY="178"/>
        <w:tblW w:w="9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7"/>
        <w:gridCol w:w="222"/>
      </w:tblGrid>
      <w:tr w:rsidR="005F05D9" w:rsidTr="005F05D9">
        <w:trPr>
          <w:trHeight w:val="3465"/>
        </w:trPr>
        <w:tc>
          <w:tcPr>
            <w:tcW w:w="4109" w:type="dxa"/>
          </w:tcPr>
          <w:p w:rsidR="005F05D9" w:rsidRDefault="005F05D9" w:rsidP="005F0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5D9" w:rsidRDefault="005F05D9" w:rsidP="005F0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4"/>
              <w:tblW w:w="96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06"/>
              <w:gridCol w:w="2601"/>
              <w:gridCol w:w="3794"/>
            </w:tblGrid>
            <w:tr w:rsidR="005F05D9" w:rsidTr="005F05D9">
              <w:trPr>
                <w:trHeight w:val="2490"/>
              </w:trPr>
              <w:tc>
                <w:tcPr>
                  <w:tcW w:w="3206" w:type="dxa"/>
                </w:tcPr>
                <w:p w:rsidR="005F05D9" w:rsidRDefault="005F05D9" w:rsidP="005F05D9">
                  <w:pPr>
                    <w:framePr w:hSpace="180" w:wrap="around" w:vAnchor="text" w:hAnchor="margin" w:y="17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F05D9" w:rsidRDefault="005F05D9" w:rsidP="005F05D9">
                  <w:pPr>
                    <w:framePr w:hSpace="180" w:wrap="around" w:vAnchor="text" w:hAnchor="margin" w:y="17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F05D9" w:rsidRPr="002C4F67" w:rsidRDefault="005F05D9" w:rsidP="005F05D9">
                  <w:pPr>
                    <w:framePr w:hSpace="180" w:wrap="around" w:vAnchor="text" w:hAnchor="margin" w:y="17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C4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Заведующий МБДОУ № 60</w:t>
                  </w:r>
                </w:p>
                <w:p w:rsidR="005F05D9" w:rsidRDefault="005F05D9" w:rsidP="005F05D9">
                  <w:pPr>
                    <w:framePr w:hSpace="180" w:wrap="around" w:vAnchor="text" w:hAnchor="margin" w:y="17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C4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«Колосок» г. Калуги</w:t>
                  </w:r>
                </w:p>
              </w:tc>
              <w:tc>
                <w:tcPr>
                  <w:tcW w:w="2601" w:type="dxa"/>
                </w:tcPr>
                <w:p w:rsidR="005F05D9" w:rsidRDefault="005F05D9" w:rsidP="005F05D9">
                  <w:pPr>
                    <w:framePr w:hSpace="180" w:wrap="around" w:vAnchor="text" w:hAnchor="margin" w:y="17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ABD0089" wp14:editId="3FCA87F9">
                        <wp:extent cx="1514475" cy="1503131"/>
                        <wp:effectExtent l="0" t="0" r="0" b="1905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5029" cy="1503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4" w:type="dxa"/>
                </w:tcPr>
                <w:p w:rsidR="005F05D9" w:rsidRDefault="005F05D9" w:rsidP="005F05D9">
                  <w:pPr>
                    <w:framePr w:hSpace="180" w:wrap="around" w:vAnchor="text" w:hAnchor="margin" w:y="17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7CF2D34" wp14:editId="42060440">
                        <wp:extent cx="2228850" cy="76918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8007" cy="775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F05D9" w:rsidRDefault="005F05D9" w:rsidP="005F0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05D9" w:rsidRDefault="005F05D9" w:rsidP="005F0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2E6C" w:rsidRDefault="00582E6C" w:rsidP="005F0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18" w:type="dxa"/>
          </w:tcPr>
          <w:p w:rsidR="00582E6C" w:rsidRDefault="00582E6C" w:rsidP="005F05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E193A" w:rsidRPr="002C4F67" w:rsidRDefault="005E193A" w:rsidP="00371130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130" w:rsidRDefault="00371130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5D9" w:rsidRPr="002C4F67" w:rsidRDefault="005F05D9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130" w:rsidRPr="002C4F67" w:rsidRDefault="00371130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6E4" w:rsidRPr="002C4F67" w:rsidRDefault="003136E4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6E4" w:rsidRPr="002C4F67" w:rsidRDefault="003136E4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6E4" w:rsidRPr="002C4F67" w:rsidRDefault="003136E4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6E4" w:rsidRPr="002C4F67" w:rsidRDefault="003136E4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E5D" w:rsidRPr="002C4F67" w:rsidRDefault="000E3E5D" w:rsidP="000E3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0E3E5D" w:rsidRPr="002C4F67" w:rsidRDefault="000E3E5D" w:rsidP="000E3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№ </w:t>
      </w:r>
      <w:r w:rsidR="00371130"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/01-10 от </w:t>
      </w:r>
      <w:r w:rsidR="00371130"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19.11.2020</w:t>
      </w:r>
    </w:p>
    <w:p w:rsidR="000E3E5D" w:rsidRPr="002C4F67" w:rsidRDefault="000E3E5D" w:rsidP="000E3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E5D" w:rsidRPr="002C4F67" w:rsidRDefault="000E3E5D" w:rsidP="000E3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E5D" w:rsidRPr="002C4F67" w:rsidRDefault="000E3E5D" w:rsidP="000E3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r w:rsidR="006D2E50"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деятельности рабочей группы по разработке </w:t>
      </w:r>
      <w:proofErr w:type="spellStart"/>
      <w:r w:rsidR="00371130"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пректов</w:t>
      </w:r>
      <w:proofErr w:type="spellEnd"/>
      <w:r w:rsidR="00371130"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развитию личностного потенциала у участников образовательных отношений</w:t>
      </w:r>
      <w:r w:rsidRPr="002C4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бюджетного дошкольного образовательного учреждения № 60 «Колосок» города Калуги</w:t>
      </w:r>
    </w:p>
    <w:p w:rsidR="000E3E5D" w:rsidRPr="002C4F67" w:rsidRDefault="000E3E5D" w:rsidP="000E3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6E4" w:rsidRPr="002C4F67" w:rsidRDefault="003136E4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C4F67" w:rsidRPr="002C4F67" w:rsidTr="006D2E50">
        <w:tc>
          <w:tcPr>
            <w:tcW w:w="675" w:type="dxa"/>
          </w:tcPr>
          <w:p w:rsidR="006D2E50" w:rsidRPr="002C4F67" w:rsidRDefault="006D2E50" w:rsidP="00D14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6D2E50" w:rsidRPr="002C4F67" w:rsidRDefault="006D2E50" w:rsidP="00D14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 Программы развития</w:t>
            </w:r>
          </w:p>
        </w:tc>
        <w:tc>
          <w:tcPr>
            <w:tcW w:w="2393" w:type="dxa"/>
          </w:tcPr>
          <w:p w:rsidR="006D2E50" w:rsidRPr="002C4F67" w:rsidRDefault="006D2E50" w:rsidP="00D14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393" w:type="dxa"/>
          </w:tcPr>
          <w:p w:rsidR="006D2E50" w:rsidRPr="002C4F67" w:rsidRDefault="006D2E50" w:rsidP="00D14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2C4F67" w:rsidRPr="002C4F67" w:rsidTr="006D2E50">
        <w:tc>
          <w:tcPr>
            <w:tcW w:w="675" w:type="dxa"/>
          </w:tcPr>
          <w:p w:rsidR="006D2E50" w:rsidRPr="002C4F67" w:rsidRDefault="006D2E50" w:rsidP="00D1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6D2E50" w:rsidRPr="002C4F67" w:rsidRDefault="00371130" w:rsidP="00D1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</w:t>
            </w:r>
            <w:proofErr w:type="gram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1B15"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0C1B15"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6D2E50" w:rsidRPr="002C4F67" w:rsidRDefault="00371130" w:rsidP="00D1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Кропотова</w:t>
            </w:r>
            <w:proofErr w:type="spellEnd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393" w:type="dxa"/>
          </w:tcPr>
          <w:p w:rsidR="006D2E50" w:rsidRPr="002C4F67" w:rsidRDefault="00C0734F" w:rsidP="00371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</w:t>
            </w:r>
            <w:r w:rsidR="00371130"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C4F67" w:rsidRPr="002C4F67" w:rsidTr="006D2E50">
        <w:tc>
          <w:tcPr>
            <w:tcW w:w="675" w:type="dxa"/>
          </w:tcPr>
          <w:p w:rsidR="006D2E50" w:rsidRPr="002C4F67" w:rsidRDefault="006D2E50" w:rsidP="00D1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6D2E50" w:rsidRPr="002C4F67" w:rsidRDefault="006D2E50" w:rsidP="000C1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Проблемно-ориентированный анализ деятельности учреждения</w:t>
            </w:r>
            <w:r w:rsidR="000C1B15"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C1B15" w:rsidRPr="002C4F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C1B15" w:rsidRPr="002C4F67">
              <w:rPr>
                <w:rFonts w:ascii="Times New Roman" w:hAnsi="Times New Roman" w:cs="Times New Roman"/>
                <w:sz w:val="24"/>
                <w:szCs w:val="24"/>
              </w:rPr>
              <w:t>есурсное обеспечение реализации проект</w:t>
            </w:r>
            <w:r w:rsidR="000C1B15" w:rsidRPr="002C4F6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393" w:type="dxa"/>
          </w:tcPr>
          <w:p w:rsidR="006D2E50" w:rsidRPr="002C4F67" w:rsidRDefault="00371130" w:rsidP="00D1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Кропотова</w:t>
            </w:r>
            <w:proofErr w:type="spellEnd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393" w:type="dxa"/>
          </w:tcPr>
          <w:p w:rsidR="006D2E50" w:rsidRPr="002C4F67" w:rsidRDefault="00C0734F" w:rsidP="00371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 декабрь 20</w:t>
            </w:r>
            <w:r w:rsidR="00371130"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C4F67" w:rsidRPr="002C4F67" w:rsidTr="006D2E50">
        <w:tc>
          <w:tcPr>
            <w:tcW w:w="675" w:type="dxa"/>
          </w:tcPr>
          <w:p w:rsidR="006D2E50" w:rsidRPr="002C4F67" w:rsidRDefault="006D2E50" w:rsidP="00D1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6D2E50" w:rsidRPr="002C4F67" w:rsidRDefault="006D2E50" w:rsidP="00D1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стратегических изменений учреждения</w:t>
            </w:r>
            <w:r w:rsidR="000C1B15"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371130" w:rsidRPr="002C4F67" w:rsidRDefault="00371130" w:rsidP="006D2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 Н.С.</w:t>
            </w:r>
          </w:p>
          <w:p w:rsidR="006D2E50" w:rsidRPr="002C4F67" w:rsidRDefault="006D2E50" w:rsidP="006D2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Кропотова</w:t>
            </w:r>
            <w:proofErr w:type="spellEnd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6D2E50" w:rsidRPr="002C4F67" w:rsidRDefault="006D2E50" w:rsidP="006D2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О.А.</w:t>
            </w:r>
          </w:p>
          <w:p w:rsidR="006D2E50" w:rsidRPr="002C4F67" w:rsidRDefault="006D2E50" w:rsidP="006D2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Т.А.</w:t>
            </w:r>
          </w:p>
        </w:tc>
        <w:tc>
          <w:tcPr>
            <w:tcW w:w="2393" w:type="dxa"/>
          </w:tcPr>
          <w:p w:rsidR="006D2E50" w:rsidRPr="002C4F67" w:rsidRDefault="00C0734F" w:rsidP="00371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</w:t>
            </w:r>
            <w:r w:rsidR="00371130"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4F67" w:rsidRPr="002C4F67" w:rsidTr="006D2E50">
        <w:tc>
          <w:tcPr>
            <w:tcW w:w="675" w:type="dxa"/>
          </w:tcPr>
          <w:p w:rsidR="006D2E50" w:rsidRPr="002C4F67" w:rsidRDefault="006D2E50" w:rsidP="00D1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6D2E50" w:rsidRPr="002C4F67" w:rsidRDefault="006D2E50" w:rsidP="00D1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меры правового регулирования</w:t>
            </w:r>
          </w:p>
        </w:tc>
        <w:tc>
          <w:tcPr>
            <w:tcW w:w="2393" w:type="dxa"/>
          </w:tcPr>
          <w:p w:rsidR="006D2E50" w:rsidRPr="002C4F67" w:rsidRDefault="006D2E50" w:rsidP="006D2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С.В.</w:t>
            </w:r>
          </w:p>
        </w:tc>
        <w:tc>
          <w:tcPr>
            <w:tcW w:w="2393" w:type="dxa"/>
          </w:tcPr>
          <w:p w:rsidR="006D2E50" w:rsidRPr="002C4F67" w:rsidRDefault="00C0734F" w:rsidP="00371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</w:t>
            </w:r>
            <w:r w:rsidR="00371130"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4F67" w:rsidRPr="002C4F67" w:rsidTr="006D2E50">
        <w:tc>
          <w:tcPr>
            <w:tcW w:w="675" w:type="dxa"/>
          </w:tcPr>
          <w:p w:rsidR="006D2E50" w:rsidRPr="002C4F67" w:rsidRDefault="006D2E50" w:rsidP="00D1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6D2E50" w:rsidRPr="002C4F67" w:rsidRDefault="006D2E50" w:rsidP="000C1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результат реализации </w:t>
            </w:r>
            <w:r w:rsidR="00371130"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проектов </w:t>
            </w:r>
          </w:p>
        </w:tc>
        <w:tc>
          <w:tcPr>
            <w:tcW w:w="2393" w:type="dxa"/>
          </w:tcPr>
          <w:p w:rsidR="00371130" w:rsidRPr="002C4F67" w:rsidRDefault="00371130" w:rsidP="00371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 Н.С.</w:t>
            </w:r>
          </w:p>
          <w:p w:rsidR="006D2E50" w:rsidRPr="002C4F67" w:rsidRDefault="006D2E50" w:rsidP="006D2E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Кропотова</w:t>
            </w:r>
            <w:proofErr w:type="spellEnd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 </w:t>
            </w:r>
          </w:p>
          <w:p w:rsidR="006D2E50" w:rsidRPr="002C4F67" w:rsidRDefault="006D2E50" w:rsidP="006D2E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Таламанова</w:t>
            </w:r>
            <w:proofErr w:type="spellEnd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</w:p>
          <w:p w:rsidR="006D2E50" w:rsidRPr="002C4F67" w:rsidRDefault="006D2E50" w:rsidP="006D2E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О.А. Комиссарова А.</w:t>
            </w:r>
            <w:proofErr w:type="gram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71130" w:rsidRPr="002C4F67" w:rsidRDefault="006D2E50" w:rsidP="006D2E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Куприянова Т.А. Гапонова С.М. </w:t>
            </w:r>
          </w:p>
          <w:p w:rsidR="00371130" w:rsidRPr="002C4F67" w:rsidRDefault="00371130" w:rsidP="006D2E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Кадыкова</w:t>
            </w:r>
            <w:proofErr w:type="spellEnd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  <w:p w:rsidR="006D2E50" w:rsidRPr="002C4F67" w:rsidRDefault="006D2E50" w:rsidP="006D2E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А.А</w:t>
            </w:r>
          </w:p>
          <w:p w:rsidR="006D2E50" w:rsidRPr="002C4F67" w:rsidRDefault="006D2E50" w:rsidP="006D2E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Коленкова</w:t>
            </w:r>
            <w:proofErr w:type="spellEnd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2393" w:type="dxa"/>
          </w:tcPr>
          <w:p w:rsidR="006D2E50" w:rsidRPr="002C4F67" w:rsidRDefault="00C0734F" w:rsidP="00371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 20</w:t>
            </w:r>
            <w:r w:rsidR="00371130"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4F67" w:rsidRPr="002C4F67" w:rsidTr="006D2E50">
        <w:tc>
          <w:tcPr>
            <w:tcW w:w="675" w:type="dxa"/>
          </w:tcPr>
          <w:p w:rsidR="006D2E50" w:rsidRPr="002C4F67" w:rsidRDefault="006D2E50" w:rsidP="00D1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</w:tcPr>
          <w:p w:rsidR="006D2E50" w:rsidRPr="002C4F67" w:rsidRDefault="006D2E50" w:rsidP="00371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управленческого сопровождения</w:t>
            </w:r>
          </w:p>
          <w:p w:rsidR="00371130" w:rsidRPr="002C4F67" w:rsidRDefault="00371130" w:rsidP="00371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6D2E50" w:rsidRPr="002C4F67" w:rsidRDefault="006D2E50" w:rsidP="006D2E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С.В.</w:t>
            </w:r>
          </w:p>
        </w:tc>
        <w:tc>
          <w:tcPr>
            <w:tcW w:w="2393" w:type="dxa"/>
          </w:tcPr>
          <w:p w:rsidR="006D2E50" w:rsidRPr="002C4F67" w:rsidRDefault="00C0734F" w:rsidP="00371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</w:t>
            </w:r>
            <w:r w:rsidR="00371130"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4F67" w:rsidRPr="002C4F67" w:rsidTr="006D2E50">
        <w:tc>
          <w:tcPr>
            <w:tcW w:w="675" w:type="dxa"/>
          </w:tcPr>
          <w:p w:rsidR="00371130" w:rsidRPr="002C4F67" w:rsidRDefault="00371130" w:rsidP="00D1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</w:tcPr>
          <w:p w:rsidR="00371130" w:rsidRPr="002C4F67" w:rsidRDefault="00371130" w:rsidP="00371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мероприятий, обеспечивающих работу проектов</w:t>
            </w:r>
          </w:p>
          <w:p w:rsidR="000C1B15" w:rsidRPr="002C4F67" w:rsidRDefault="000C1B15" w:rsidP="00371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hAnsi="Times New Roman" w:cs="Times New Roman"/>
                <w:sz w:val="24"/>
                <w:szCs w:val="24"/>
              </w:rPr>
              <w:t>План-график реализации («дорожная карта») методического проекта</w:t>
            </w:r>
          </w:p>
        </w:tc>
        <w:tc>
          <w:tcPr>
            <w:tcW w:w="2393" w:type="dxa"/>
          </w:tcPr>
          <w:p w:rsidR="00371130" w:rsidRPr="002C4F67" w:rsidRDefault="00371130" w:rsidP="00F53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 Н.С.</w:t>
            </w:r>
          </w:p>
          <w:p w:rsidR="00371130" w:rsidRPr="002C4F67" w:rsidRDefault="00371130" w:rsidP="00F53E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Кропотова</w:t>
            </w:r>
            <w:proofErr w:type="spellEnd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 </w:t>
            </w:r>
          </w:p>
          <w:p w:rsidR="00371130" w:rsidRPr="002C4F67" w:rsidRDefault="00371130" w:rsidP="00F53E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Таламанова</w:t>
            </w:r>
            <w:proofErr w:type="spellEnd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</w:p>
          <w:p w:rsidR="00371130" w:rsidRPr="002C4F67" w:rsidRDefault="00371130" w:rsidP="00F53E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О.А. Комиссарова А.</w:t>
            </w:r>
            <w:proofErr w:type="gram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71130" w:rsidRPr="002C4F67" w:rsidRDefault="00371130" w:rsidP="00F53E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Куприянова Т.А. Гапонова С.М. </w:t>
            </w:r>
          </w:p>
          <w:p w:rsidR="00371130" w:rsidRPr="002C4F67" w:rsidRDefault="00371130" w:rsidP="00F53E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Кадыкова</w:t>
            </w:r>
            <w:proofErr w:type="spellEnd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  <w:p w:rsidR="00371130" w:rsidRPr="002C4F67" w:rsidRDefault="00371130" w:rsidP="00F53E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А.А</w:t>
            </w:r>
          </w:p>
          <w:p w:rsidR="00371130" w:rsidRPr="002C4F67" w:rsidRDefault="00371130" w:rsidP="00F53E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Коленкова</w:t>
            </w:r>
            <w:proofErr w:type="spellEnd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2393" w:type="dxa"/>
          </w:tcPr>
          <w:p w:rsidR="00371130" w:rsidRPr="002C4F67" w:rsidRDefault="00371130" w:rsidP="00371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 2020</w:t>
            </w:r>
          </w:p>
          <w:p w:rsidR="000C1B15" w:rsidRPr="002C4F67" w:rsidRDefault="000C1B15" w:rsidP="00371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B15" w:rsidRPr="002C4F67" w:rsidRDefault="000C1B15" w:rsidP="00371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</w:tr>
      <w:tr w:rsidR="002C4F67" w:rsidRPr="002C4F67" w:rsidTr="006D2E50">
        <w:tc>
          <w:tcPr>
            <w:tcW w:w="675" w:type="dxa"/>
          </w:tcPr>
          <w:p w:rsidR="000C1B15" w:rsidRPr="002C4F67" w:rsidRDefault="000C1B15" w:rsidP="00D14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</w:tcPr>
          <w:p w:rsidR="000C1B15" w:rsidRPr="002C4F67" w:rsidRDefault="000C1B15" w:rsidP="000C1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анализа среды в учреждени</w:t>
            </w:r>
            <w:proofErr w:type="gram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методике векторного моделирования и оценки параметров среды) на федеральном и региональном уровне</w:t>
            </w:r>
          </w:p>
          <w:p w:rsidR="000C1B15" w:rsidRPr="002C4F67" w:rsidRDefault="000C1B15" w:rsidP="000C1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1B15" w:rsidRPr="002C4F67" w:rsidRDefault="000C1B15" w:rsidP="00EA63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С.В.</w:t>
            </w:r>
          </w:p>
          <w:p w:rsidR="000C1B15" w:rsidRPr="002C4F67" w:rsidRDefault="000C1B15" w:rsidP="00EA63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Кропотова</w:t>
            </w:r>
            <w:proofErr w:type="spellEnd"/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 </w:t>
            </w:r>
          </w:p>
        </w:tc>
        <w:tc>
          <w:tcPr>
            <w:tcW w:w="2393" w:type="dxa"/>
          </w:tcPr>
          <w:p w:rsidR="000C1B15" w:rsidRPr="002C4F67" w:rsidRDefault="000C1B15" w:rsidP="00F53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</w:t>
            </w: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0C1B15" w:rsidRPr="002C4F67" w:rsidRDefault="000C1B15" w:rsidP="000C1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</w:t>
            </w: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0C1B15" w:rsidRPr="002C4F67" w:rsidRDefault="000C1B15" w:rsidP="000C1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</w:t>
            </w:r>
            <w:r w:rsidRPr="002C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0C1B15" w:rsidRPr="002C4F67" w:rsidRDefault="000C1B15" w:rsidP="00F53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B15" w:rsidRPr="002C4F67" w:rsidRDefault="000C1B15" w:rsidP="00F53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36E4" w:rsidRPr="002C4F67" w:rsidRDefault="003136E4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6E4" w:rsidRPr="002C4F67" w:rsidRDefault="003136E4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15" w:rsidRPr="002C4F67" w:rsidRDefault="000C1B15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93A" w:rsidRPr="002C4F67" w:rsidRDefault="005E193A" w:rsidP="005E19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2C4F67"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2C4F67" w:rsidRPr="002C4F67" w:rsidRDefault="002C4F67" w:rsidP="002C4F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F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 104/01-10 от 19.11.2020</w:t>
      </w:r>
    </w:p>
    <w:p w:rsidR="005E193A" w:rsidRPr="002C4F67" w:rsidRDefault="005E193A" w:rsidP="00D14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3BC" w:rsidRPr="002C4F67" w:rsidRDefault="00B173BC" w:rsidP="00B173BC">
      <w:pPr>
        <w:spacing w:before="100" w:beforeAutospacing="1" w:after="336"/>
        <w:jc w:val="center"/>
        <w:outlineLvl w:val="0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  <w:r w:rsidRPr="002C4F67"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  <w:t>Положение</w:t>
      </w:r>
    </w:p>
    <w:p w:rsidR="00B173BC" w:rsidRPr="002C4F67" w:rsidRDefault="00B173BC" w:rsidP="00B173BC">
      <w:pPr>
        <w:spacing w:before="100" w:beforeAutospacing="1" w:after="336"/>
        <w:jc w:val="center"/>
        <w:outlineLvl w:val="0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  <w:r w:rsidRPr="002C4F67"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  <w:t xml:space="preserve">о Рабочей группе по разработке  </w:t>
      </w:r>
    </w:p>
    <w:p w:rsidR="00B173BC" w:rsidRPr="002C4F67" w:rsidRDefault="00B173BC" w:rsidP="00B173BC">
      <w:pPr>
        <w:spacing w:before="100" w:beforeAutospacing="1" w:after="336"/>
        <w:jc w:val="center"/>
        <w:outlineLvl w:val="0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  <w:r w:rsidRPr="002C4F67"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  <w:t>ПРОЕКТ</w:t>
      </w:r>
      <w:r w:rsidR="002C4F67" w:rsidRPr="002C4F67"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  <w:t>ОВ ПО РАЗВИТИЮ ЛИЧНОСТНОГО ПОТЕНЦИАЛА У ВСЕХ УЧАСТНИКОВ ОБРАЗОВАТЕЛЬНЫХ ОТНОШЕНИЙ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6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1.1. Настоящее Положение регламентирует деятельность Рабочей группы по разработке проект</w:t>
      </w:r>
      <w:r w:rsidR="002C4F67" w:rsidRPr="002C4F67">
        <w:rPr>
          <w:rFonts w:ascii="Times New Roman" w:hAnsi="Times New Roman" w:cs="Times New Roman"/>
          <w:sz w:val="24"/>
          <w:szCs w:val="24"/>
        </w:rPr>
        <w:t>ов</w:t>
      </w:r>
      <w:r w:rsidRPr="002C4F67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2C4F67" w:rsidRPr="002C4F67">
        <w:rPr>
          <w:rFonts w:ascii="Times New Roman" w:hAnsi="Times New Roman" w:cs="Times New Roman"/>
          <w:sz w:val="24"/>
          <w:szCs w:val="24"/>
        </w:rPr>
        <w:t xml:space="preserve"> личностного потенциала</w:t>
      </w:r>
      <w:r w:rsidRPr="002C4F67">
        <w:rPr>
          <w:rFonts w:ascii="Times New Roman" w:hAnsi="Times New Roman" w:cs="Times New Roman"/>
          <w:sz w:val="24"/>
          <w:szCs w:val="24"/>
        </w:rPr>
        <w:t xml:space="preserve"> (далее – Рабочая группа) муниципального бюджетного дошкольного образовательного учреждения №60 «Колосок» города Калуги (далее – Учреждение).</w:t>
      </w:r>
    </w:p>
    <w:p w:rsidR="00B173BC" w:rsidRPr="002C4F67" w:rsidRDefault="00B173BC" w:rsidP="00B173BC">
      <w:pPr>
        <w:tabs>
          <w:tab w:val="left" w:pos="0"/>
          <w:tab w:val="left" w:pos="23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4F67">
        <w:rPr>
          <w:rFonts w:ascii="Times New Roman" w:hAnsi="Times New Roman" w:cs="Times New Roman"/>
          <w:sz w:val="24"/>
          <w:szCs w:val="24"/>
          <w:lang w:eastAsia="ar-SA"/>
        </w:rPr>
        <w:t>1.2. Положение разработано в соответствии с  Федеральным законом Российской Федерации от 29.12.2012 года №273-ФЗ «Об образовании в Российской Федерации»;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1.3. Деятельность Рабочей группы осуществляется в соответствии с действующим законодательством Российской Федерации в области образования, нормативными правовыми документами об образовании, Уставом Учреждения, настоящим Положением.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1.4. В состав Рабочей группы входят</w:t>
      </w:r>
      <w:r w:rsidR="00AA38A2" w:rsidRPr="002C4F67">
        <w:rPr>
          <w:rFonts w:ascii="Times New Roman" w:hAnsi="Times New Roman" w:cs="Times New Roman"/>
          <w:sz w:val="24"/>
          <w:szCs w:val="24"/>
        </w:rPr>
        <w:t xml:space="preserve"> администрации Учреждения и</w:t>
      </w:r>
      <w:r w:rsidRPr="002C4F67">
        <w:rPr>
          <w:rFonts w:ascii="Times New Roman" w:hAnsi="Times New Roman" w:cs="Times New Roman"/>
          <w:sz w:val="24"/>
          <w:szCs w:val="24"/>
        </w:rPr>
        <w:t xml:space="preserve"> члены Рабочей группы из числа педагогических работников Учреждения.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 xml:space="preserve">1.5. Деятельность Рабочей группы направлена на разработку  </w:t>
      </w:r>
      <w:r w:rsidR="002C4F67" w:rsidRPr="002C4F67">
        <w:rPr>
          <w:rFonts w:ascii="Times New Roman" w:hAnsi="Times New Roman" w:cs="Times New Roman"/>
          <w:sz w:val="24"/>
          <w:szCs w:val="24"/>
        </w:rPr>
        <w:t>проектов развития личностного потенциала</w:t>
      </w:r>
      <w:r w:rsidRPr="002C4F67">
        <w:rPr>
          <w:rFonts w:ascii="Times New Roman" w:hAnsi="Times New Roman" w:cs="Times New Roman"/>
          <w:sz w:val="24"/>
          <w:szCs w:val="24"/>
        </w:rPr>
        <w:t>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 xml:space="preserve">1.6. Срок действия данного Положения – </w:t>
      </w:r>
      <w:r w:rsidR="002C4F67" w:rsidRPr="002C4F67">
        <w:rPr>
          <w:rFonts w:ascii="Times New Roman" w:hAnsi="Times New Roman" w:cs="Times New Roman"/>
          <w:sz w:val="24"/>
          <w:szCs w:val="24"/>
        </w:rPr>
        <w:t>3</w:t>
      </w:r>
      <w:r w:rsidRPr="002C4F67">
        <w:rPr>
          <w:rFonts w:ascii="Times New Roman" w:hAnsi="Times New Roman" w:cs="Times New Roman"/>
          <w:sz w:val="24"/>
          <w:szCs w:val="24"/>
        </w:rPr>
        <w:t xml:space="preserve"> год</w:t>
      </w:r>
      <w:r w:rsidR="002C4F67" w:rsidRPr="002C4F67">
        <w:rPr>
          <w:rFonts w:ascii="Times New Roman" w:hAnsi="Times New Roman" w:cs="Times New Roman"/>
          <w:sz w:val="24"/>
          <w:szCs w:val="24"/>
        </w:rPr>
        <w:t>а</w:t>
      </w:r>
      <w:r w:rsidRPr="002C4F67">
        <w:rPr>
          <w:rFonts w:ascii="Times New Roman" w:hAnsi="Times New Roman" w:cs="Times New Roman"/>
          <w:sz w:val="24"/>
          <w:szCs w:val="24"/>
        </w:rPr>
        <w:t>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67">
        <w:rPr>
          <w:rFonts w:ascii="Times New Roman" w:hAnsi="Times New Roman" w:cs="Times New Roman"/>
          <w:b/>
          <w:sz w:val="24"/>
          <w:szCs w:val="24"/>
        </w:rPr>
        <w:t>2. Задачи Рабочей группы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67">
        <w:rPr>
          <w:rFonts w:ascii="Times New Roman" w:hAnsi="Times New Roman" w:cs="Times New Roman"/>
          <w:b/>
          <w:sz w:val="24"/>
          <w:szCs w:val="24"/>
        </w:rPr>
        <w:t>Главными задачами группы являются: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 xml:space="preserve">2.1. Разработка проекта  </w:t>
      </w:r>
      <w:r w:rsidR="002C4F67" w:rsidRPr="002C4F67">
        <w:rPr>
          <w:rFonts w:ascii="Times New Roman" w:hAnsi="Times New Roman" w:cs="Times New Roman"/>
          <w:sz w:val="24"/>
          <w:szCs w:val="24"/>
        </w:rPr>
        <w:t xml:space="preserve">проектов развития личностного потенциала </w:t>
      </w:r>
      <w:r w:rsidRPr="002C4F67">
        <w:rPr>
          <w:rFonts w:ascii="Times New Roman" w:hAnsi="Times New Roman" w:cs="Times New Roman"/>
          <w:sz w:val="24"/>
          <w:szCs w:val="24"/>
        </w:rPr>
        <w:t>на 201</w:t>
      </w:r>
      <w:r w:rsidR="00AA38A2" w:rsidRPr="002C4F67">
        <w:rPr>
          <w:rFonts w:ascii="Times New Roman" w:hAnsi="Times New Roman" w:cs="Times New Roman"/>
          <w:sz w:val="24"/>
          <w:szCs w:val="24"/>
        </w:rPr>
        <w:t>9</w:t>
      </w:r>
      <w:r w:rsidRPr="002C4F67">
        <w:rPr>
          <w:rFonts w:ascii="Times New Roman" w:hAnsi="Times New Roman" w:cs="Times New Roman"/>
          <w:sz w:val="24"/>
          <w:szCs w:val="24"/>
        </w:rPr>
        <w:t>–20</w:t>
      </w:r>
      <w:r w:rsidR="00AA38A2" w:rsidRPr="002C4F67">
        <w:rPr>
          <w:rFonts w:ascii="Times New Roman" w:hAnsi="Times New Roman" w:cs="Times New Roman"/>
          <w:sz w:val="24"/>
          <w:szCs w:val="24"/>
        </w:rPr>
        <w:t>22</w:t>
      </w:r>
      <w:r w:rsidRPr="002C4F67">
        <w:rPr>
          <w:rFonts w:ascii="Times New Roman" w:hAnsi="Times New Roman" w:cs="Times New Roman"/>
          <w:sz w:val="24"/>
          <w:szCs w:val="24"/>
        </w:rPr>
        <w:t xml:space="preserve"> гг. на основе федеральных государственных образовательных стандартов.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2.2. Разработка нормативной и методической документации, регламентирующей реализацию</w:t>
      </w:r>
      <w:r w:rsidR="002C4F67" w:rsidRPr="002C4F67">
        <w:rPr>
          <w:rFonts w:ascii="Times New Roman" w:hAnsi="Times New Roman" w:cs="Times New Roman"/>
          <w:sz w:val="24"/>
          <w:szCs w:val="24"/>
        </w:rPr>
        <w:t xml:space="preserve"> </w:t>
      </w:r>
      <w:r w:rsidR="002C4F67" w:rsidRPr="002C4F67">
        <w:rPr>
          <w:rFonts w:ascii="Times New Roman" w:hAnsi="Times New Roman" w:cs="Times New Roman"/>
          <w:sz w:val="24"/>
          <w:szCs w:val="24"/>
        </w:rPr>
        <w:t>проектов развития личностного потенциала</w:t>
      </w:r>
      <w:r w:rsidRPr="002C4F67">
        <w:rPr>
          <w:rFonts w:ascii="Times New Roman" w:hAnsi="Times New Roman" w:cs="Times New Roman"/>
          <w:sz w:val="24"/>
          <w:szCs w:val="24"/>
        </w:rPr>
        <w:t>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2.3. Анализ показателей качества образовательного процесса.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 xml:space="preserve">2.4. Концептуальные основы развития </w:t>
      </w:r>
      <w:r w:rsidR="00AA38A2" w:rsidRPr="002C4F67">
        <w:rPr>
          <w:rFonts w:ascii="Times New Roman" w:hAnsi="Times New Roman" w:cs="Times New Roman"/>
          <w:sz w:val="24"/>
          <w:szCs w:val="24"/>
        </w:rPr>
        <w:t>Учреждения</w:t>
      </w:r>
      <w:r w:rsidRPr="002C4F67">
        <w:rPr>
          <w:rFonts w:ascii="Times New Roman" w:hAnsi="Times New Roman" w:cs="Times New Roman"/>
          <w:sz w:val="24"/>
          <w:szCs w:val="24"/>
        </w:rPr>
        <w:t xml:space="preserve"> на 201</w:t>
      </w:r>
      <w:r w:rsidR="00AA38A2" w:rsidRPr="002C4F67">
        <w:rPr>
          <w:rFonts w:ascii="Times New Roman" w:hAnsi="Times New Roman" w:cs="Times New Roman"/>
          <w:sz w:val="24"/>
          <w:szCs w:val="24"/>
        </w:rPr>
        <w:t>9</w:t>
      </w:r>
      <w:r w:rsidRPr="002C4F67">
        <w:rPr>
          <w:rFonts w:ascii="Times New Roman" w:hAnsi="Times New Roman" w:cs="Times New Roman"/>
          <w:sz w:val="24"/>
          <w:szCs w:val="24"/>
        </w:rPr>
        <w:t>-20</w:t>
      </w:r>
      <w:r w:rsidR="00AA38A2" w:rsidRPr="002C4F67">
        <w:rPr>
          <w:rFonts w:ascii="Times New Roman" w:hAnsi="Times New Roman" w:cs="Times New Roman"/>
          <w:sz w:val="24"/>
          <w:szCs w:val="24"/>
        </w:rPr>
        <w:t xml:space="preserve">22 </w:t>
      </w:r>
      <w:r w:rsidRPr="002C4F67">
        <w:rPr>
          <w:rFonts w:ascii="Times New Roman" w:hAnsi="Times New Roman" w:cs="Times New Roman"/>
          <w:sz w:val="24"/>
          <w:szCs w:val="24"/>
        </w:rPr>
        <w:t>гг.</w:t>
      </w:r>
    </w:p>
    <w:p w:rsidR="002C4F67" w:rsidRPr="002C4F67" w:rsidRDefault="002C4F67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67">
        <w:rPr>
          <w:rFonts w:ascii="Times New Roman" w:hAnsi="Times New Roman" w:cs="Times New Roman"/>
          <w:b/>
          <w:sz w:val="24"/>
          <w:szCs w:val="24"/>
        </w:rPr>
        <w:lastRenderedPageBreak/>
        <w:t>3. Функции Рабочей группы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b/>
          <w:sz w:val="24"/>
          <w:szCs w:val="24"/>
        </w:rPr>
        <w:t>Функциями Рабочей группы являются</w:t>
      </w:r>
      <w:r w:rsidRPr="002C4F67">
        <w:rPr>
          <w:rFonts w:ascii="Times New Roman" w:hAnsi="Times New Roman" w:cs="Times New Roman"/>
          <w:sz w:val="24"/>
          <w:szCs w:val="24"/>
        </w:rPr>
        <w:t>: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 xml:space="preserve">3.1. 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образования. 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3.2. Осуществление проблемно-ориентированного анализа деятельности Учреждения за последние три года.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 xml:space="preserve">3.3. Определение основных направлений  </w:t>
      </w:r>
      <w:r w:rsidR="002C4F67" w:rsidRPr="002C4F67">
        <w:rPr>
          <w:rFonts w:ascii="Times New Roman" w:hAnsi="Times New Roman" w:cs="Times New Roman"/>
          <w:sz w:val="24"/>
          <w:szCs w:val="24"/>
        </w:rPr>
        <w:t xml:space="preserve">проектов развития личностного потенциала </w:t>
      </w:r>
      <w:r w:rsidRPr="002C4F67">
        <w:rPr>
          <w:rFonts w:ascii="Times New Roman" w:hAnsi="Times New Roman" w:cs="Times New Roman"/>
          <w:sz w:val="24"/>
          <w:szCs w:val="24"/>
        </w:rPr>
        <w:t>на 201</w:t>
      </w:r>
      <w:r w:rsidR="00AA38A2" w:rsidRPr="002C4F67">
        <w:rPr>
          <w:rFonts w:ascii="Times New Roman" w:hAnsi="Times New Roman" w:cs="Times New Roman"/>
          <w:sz w:val="24"/>
          <w:szCs w:val="24"/>
        </w:rPr>
        <w:t>9</w:t>
      </w:r>
      <w:r w:rsidRPr="002C4F67">
        <w:rPr>
          <w:rFonts w:ascii="Times New Roman" w:hAnsi="Times New Roman" w:cs="Times New Roman"/>
          <w:sz w:val="24"/>
          <w:szCs w:val="24"/>
        </w:rPr>
        <w:t>–20</w:t>
      </w:r>
      <w:r w:rsidR="00AA38A2" w:rsidRPr="002C4F67">
        <w:rPr>
          <w:rFonts w:ascii="Times New Roman" w:hAnsi="Times New Roman" w:cs="Times New Roman"/>
          <w:sz w:val="24"/>
          <w:szCs w:val="24"/>
        </w:rPr>
        <w:t>22</w:t>
      </w:r>
      <w:r w:rsidRPr="002C4F67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 xml:space="preserve">3.4. Развитие </w:t>
      </w:r>
      <w:r w:rsidR="00AA38A2" w:rsidRPr="002C4F67">
        <w:rPr>
          <w:rFonts w:ascii="Times New Roman" w:hAnsi="Times New Roman" w:cs="Times New Roman"/>
          <w:sz w:val="24"/>
          <w:szCs w:val="24"/>
        </w:rPr>
        <w:t xml:space="preserve">кадровое </w:t>
      </w:r>
      <w:r w:rsidRPr="002C4F67">
        <w:rPr>
          <w:rFonts w:ascii="Times New Roman" w:hAnsi="Times New Roman" w:cs="Times New Roman"/>
          <w:sz w:val="24"/>
          <w:szCs w:val="24"/>
        </w:rPr>
        <w:t xml:space="preserve">потенциала </w:t>
      </w:r>
      <w:proofErr w:type="spellStart"/>
      <w:r w:rsidRPr="002C4F67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Pr="002C4F67">
        <w:rPr>
          <w:rFonts w:ascii="Times New Roman" w:hAnsi="Times New Roman" w:cs="Times New Roman"/>
          <w:sz w:val="24"/>
          <w:szCs w:val="24"/>
        </w:rPr>
        <w:t>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 xml:space="preserve">3.5. Совершенствование структуры управления </w:t>
      </w:r>
      <w:r w:rsidR="00AA38A2" w:rsidRPr="002C4F67">
        <w:rPr>
          <w:rFonts w:ascii="Times New Roman" w:hAnsi="Times New Roman" w:cs="Times New Roman"/>
          <w:sz w:val="24"/>
          <w:szCs w:val="24"/>
        </w:rPr>
        <w:t>Учреждения</w:t>
      </w:r>
      <w:r w:rsidRPr="002C4F67">
        <w:rPr>
          <w:rFonts w:ascii="Times New Roman" w:hAnsi="Times New Roman" w:cs="Times New Roman"/>
          <w:sz w:val="24"/>
          <w:szCs w:val="24"/>
        </w:rPr>
        <w:t>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67">
        <w:rPr>
          <w:rFonts w:ascii="Times New Roman" w:hAnsi="Times New Roman" w:cs="Times New Roman"/>
          <w:b/>
          <w:sz w:val="24"/>
          <w:szCs w:val="24"/>
        </w:rPr>
        <w:t>4. Права Рабочей группы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67">
        <w:rPr>
          <w:rFonts w:ascii="Times New Roman" w:hAnsi="Times New Roman" w:cs="Times New Roman"/>
          <w:b/>
          <w:sz w:val="24"/>
          <w:szCs w:val="24"/>
        </w:rPr>
        <w:t>Рабочая группа имеет право: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4.1. Осуществлять работу по плану, утвержденному руководителем Учреждения, вносить в него необходимые дополнения и коррективы.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4.2. Требовать от работников Учреждения необходимую информацию для осуществления глубокого анализа.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4.3. В отдельных случаях при необходимости приглашать на заседание Рабочей группы представителей общественных организаций, образовательных и медицинских учреждений.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67">
        <w:rPr>
          <w:rFonts w:ascii="Times New Roman" w:hAnsi="Times New Roman" w:cs="Times New Roman"/>
          <w:b/>
          <w:sz w:val="24"/>
          <w:szCs w:val="24"/>
        </w:rPr>
        <w:t>5. Ответственность Рабочей группы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67">
        <w:rPr>
          <w:rFonts w:ascii="Times New Roman" w:hAnsi="Times New Roman" w:cs="Times New Roman"/>
          <w:b/>
          <w:sz w:val="24"/>
          <w:szCs w:val="24"/>
        </w:rPr>
        <w:t xml:space="preserve">Рабочая группа несет ответственность </w:t>
      </w:r>
      <w:proofErr w:type="gramStart"/>
      <w:r w:rsidRPr="002C4F67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2C4F67">
        <w:rPr>
          <w:rFonts w:ascii="Times New Roman" w:hAnsi="Times New Roman" w:cs="Times New Roman"/>
          <w:b/>
          <w:sz w:val="24"/>
          <w:szCs w:val="24"/>
        </w:rPr>
        <w:t>: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 xml:space="preserve">5.1. Выполнение плана работы по разработке проекта  Программы </w:t>
      </w:r>
      <w:r w:rsidR="00AA38A2" w:rsidRPr="002C4F67">
        <w:rPr>
          <w:rFonts w:ascii="Times New Roman" w:hAnsi="Times New Roman" w:cs="Times New Roman"/>
          <w:sz w:val="24"/>
          <w:szCs w:val="24"/>
        </w:rPr>
        <w:t>р</w:t>
      </w:r>
      <w:r w:rsidRPr="002C4F67">
        <w:rPr>
          <w:rFonts w:ascii="Times New Roman" w:hAnsi="Times New Roman" w:cs="Times New Roman"/>
          <w:sz w:val="24"/>
          <w:szCs w:val="24"/>
        </w:rPr>
        <w:t>азвития  Учреждения в обозначенные сроки.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5.2.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 xml:space="preserve">5.3. Разработку в полном объеме </w:t>
      </w:r>
      <w:r w:rsidR="002C4F67" w:rsidRPr="002C4F67">
        <w:rPr>
          <w:rFonts w:ascii="Times New Roman" w:hAnsi="Times New Roman" w:cs="Times New Roman"/>
          <w:sz w:val="24"/>
          <w:szCs w:val="24"/>
        </w:rPr>
        <w:t>проектов развития личностного потенциала</w:t>
      </w:r>
      <w:r w:rsidR="002C4F67" w:rsidRPr="002C4F6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2C4F67" w:rsidRPr="002C4F67">
        <w:rPr>
          <w:rFonts w:ascii="Times New Roman" w:hAnsi="Times New Roman" w:cs="Times New Roman"/>
          <w:sz w:val="24"/>
          <w:szCs w:val="24"/>
        </w:rPr>
        <w:t>Административный</w:t>
      </w:r>
      <w:proofErr w:type="gramEnd"/>
      <w:r w:rsidR="002C4F67" w:rsidRPr="002C4F67">
        <w:rPr>
          <w:rFonts w:ascii="Times New Roman" w:hAnsi="Times New Roman" w:cs="Times New Roman"/>
          <w:sz w:val="24"/>
          <w:szCs w:val="24"/>
        </w:rPr>
        <w:t>, педагогический, наставнический)</w:t>
      </w:r>
      <w:r w:rsidRPr="002C4F67">
        <w:rPr>
          <w:rFonts w:ascii="Times New Roman" w:hAnsi="Times New Roman" w:cs="Times New Roman"/>
          <w:sz w:val="24"/>
          <w:szCs w:val="24"/>
        </w:rPr>
        <w:t>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5.4. Обеспечение возможности самореализации личности воспитанников, создание условий для успешной социализации и становления личности.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67">
        <w:rPr>
          <w:rFonts w:ascii="Times New Roman" w:hAnsi="Times New Roman" w:cs="Times New Roman"/>
          <w:b/>
          <w:sz w:val="24"/>
          <w:szCs w:val="24"/>
        </w:rPr>
        <w:t>6. Организация деятельности Рабочей группы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lastRenderedPageBreak/>
        <w:t xml:space="preserve">6.1. Оперативные совещания Рабочей группы проводятся по мере необходимости, но не реже </w:t>
      </w:r>
      <w:r w:rsidR="009B5B11" w:rsidRPr="002C4F67">
        <w:rPr>
          <w:rFonts w:ascii="Times New Roman" w:hAnsi="Times New Roman" w:cs="Times New Roman"/>
          <w:sz w:val="24"/>
          <w:szCs w:val="24"/>
        </w:rPr>
        <w:t>одного</w:t>
      </w:r>
      <w:r w:rsidRPr="002C4F67">
        <w:rPr>
          <w:rFonts w:ascii="Times New Roman" w:hAnsi="Times New Roman" w:cs="Times New Roman"/>
          <w:sz w:val="24"/>
          <w:szCs w:val="24"/>
        </w:rPr>
        <w:t xml:space="preserve"> раз</w:t>
      </w:r>
      <w:r w:rsidR="009B5B11" w:rsidRPr="002C4F67">
        <w:rPr>
          <w:rFonts w:ascii="Times New Roman" w:hAnsi="Times New Roman" w:cs="Times New Roman"/>
          <w:sz w:val="24"/>
          <w:szCs w:val="24"/>
        </w:rPr>
        <w:t>а</w:t>
      </w:r>
      <w:r w:rsidRPr="002C4F67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6.2. Деятельность Рабочей группы осуществляется по плану, утвержденному руководителем Учреждения, с указанием соответствующих мероприятий.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6.3. Рабочая группа избирается из администрации Учреждения и</w:t>
      </w:r>
      <w:r w:rsidR="009B5B11" w:rsidRPr="002C4F67">
        <w:rPr>
          <w:rFonts w:ascii="Times New Roman" w:hAnsi="Times New Roman" w:cs="Times New Roman"/>
          <w:sz w:val="24"/>
          <w:szCs w:val="24"/>
        </w:rPr>
        <w:t>з</w:t>
      </w:r>
      <w:r w:rsidRPr="002C4F67">
        <w:rPr>
          <w:rFonts w:ascii="Times New Roman" w:hAnsi="Times New Roman" w:cs="Times New Roman"/>
          <w:sz w:val="24"/>
          <w:szCs w:val="24"/>
        </w:rPr>
        <w:t xml:space="preserve"> высококвалифицированных педагогов.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6.4. Результаты работы Рабочей группы доводятся до сведения педагогических работников на педагогическом совете.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67">
        <w:rPr>
          <w:rFonts w:ascii="Times New Roman" w:hAnsi="Times New Roman" w:cs="Times New Roman"/>
          <w:b/>
          <w:sz w:val="24"/>
          <w:szCs w:val="24"/>
        </w:rPr>
        <w:t>7. Делопроизводство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7.1. Оперативные совещания Рабочей группы оформляются протоколом. Протоколы составляются секретарем и подписываются председателем Рабочей группы.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7.2. Нумерация протоколов ведется от начала календарного года.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7.3. Анализ работы Рабочей группы за истекший период представляется в письменном отчете председателем Рабочей группы.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67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B173BC" w:rsidRPr="002C4F67" w:rsidRDefault="00B173BC" w:rsidP="00B173BC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8.1. Настоящее Положение вступает в действие с момента утверждения и издания приказа руководителя Учреждения.</w:t>
      </w:r>
    </w:p>
    <w:p w:rsidR="00B173BC" w:rsidRPr="002C4F67" w:rsidRDefault="00B173BC" w:rsidP="009B5B11">
      <w:pPr>
        <w:spacing w:before="100" w:beforeAutospacing="1" w:after="28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4F67">
        <w:rPr>
          <w:rFonts w:ascii="Times New Roman" w:hAnsi="Times New Roman" w:cs="Times New Roman"/>
          <w:sz w:val="24"/>
          <w:szCs w:val="24"/>
        </w:rPr>
        <w:t>8.2. Изменения и дополнения вносятся в настоящее Положение по мере необходимости и подлежат утверждению руководителем Учреждения.</w:t>
      </w:r>
    </w:p>
    <w:p w:rsidR="00B173BC" w:rsidRPr="002C4F67" w:rsidRDefault="00B173BC" w:rsidP="00B173BC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B173BC" w:rsidRPr="002C4F67" w:rsidRDefault="00B173BC" w:rsidP="00B173BC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B173BC" w:rsidRPr="002C4F67" w:rsidRDefault="00B173BC" w:rsidP="00B173BC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B173BC" w:rsidRPr="002C4F67" w:rsidRDefault="00B173BC" w:rsidP="00B173BC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B173BC" w:rsidRPr="002C4F67" w:rsidRDefault="00B173BC" w:rsidP="00B173BC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B173BC" w:rsidRPr="002C4F67" w:rsidRDefault="00B173BC" w:rsidP="00B173BC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B173BC" w:rsidRPr="002C4F67" w:rsidRDefault="00B173BC" w:rsidP="00B173BC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B173BC" w:rsidRPr="002C4F67" w:rsidRDefault="00B173BC" w:rsidP="00B173BC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B173BC" w:rsidRPr="002C4F67" w:rsidRDefault="00B173BC" w:rsidP="00B173BC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:rsidR="00297F86" w:rsidRPr="002C4F67" w:rsidRDefault="00297F86" w:rsidP="0072649B">
      <w:pPr>
        <w:rPr>
          <w:rFonts w:ascii="Times New Roman" w:hAnsi="Times New Roman" w:cs="Times New Roman"/>
          <w:sz w:val="24"/>
          <w:szCs w:val="24"/>
        </w:rPr>
      </w:pPr>
    </w:p>
    <w:sectPr w:rsidR="00297F86" w:rsidRPr="002C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682"/>
        </w:tabs>
        <w:ind w:left="682" w:hanging="360"/>
      </w:pPr>
      <w:rPr>
        <w:rFonts w:ascii="Symbol" w:hAnsi="Symbol"/>
      </w:rPr>
    </w:lvl>
  </w:abstractNum>
  <w:abstractNum w:abstractNumId="1">
    <w:nsid w:val="06FB68F0"/>
    <w:multiLevelType w:val="hybridMultilevel"/>
    <w:tmpl w:val="FC280C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926C3A"/>
    <w:multiLevelType w:val="multilevel"/>
    <w:tmpl w:val="92DA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05D65"/>
    <w:multiLevelType w:val="hybridMultilevel"/>
    <w:tmpl w:val="6298E0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D9"/>
    <w:rsid w:val="000C1B15"/>
    <w:rsid w:val="000E3E5D"/>
    <w:rsid w:val="00107196"/>
    <w:rsid w:val="0010770D"/>
    <w:rsid w:val="00297F86"/>
    <w:rsid w:val="002C4F67"/>
    <w:rsid w:val="003136E4"/>
    <w:rsid w:val="00371130"/>
    <w:rsid w:val="0057424F"/>
    <w:rsid w:val="00582E6C"/>
    <w:rsid w:val="005E193A"/>
    <w:rsid w:val="005F05D9"/>
    <w:rsid w:val="006D2E50"/>
    <w:rsid w:val="0072649B"/>
    <w:rsid w:val="00783559"/>
    <w:rsid w:val="00843BB7"/>
    <w:rsid w:val="00874497"/>
    <w:rsid w:val="00880112"/>
    <w:rsid w:val="008F20EC"/>
    <w:rsid w:val="00995A11"/>
    <w:rsid w:val="009B3C14"/>
    <w:rsid w:val="009B5B11"/>
    <w:rsid w:val="009C51A0"/>
    <w:rsid w:val="00A600BD"/>
    <w:rsid w:val="00AA38A2"/>
    <w:rsid w:val="00B173BC"/>
    <w:rsid w:val="00B254D3"/>
    <w:rsid w:val="00BB6BC0"/>
    <w:rsid w:val="00C0734F"/>
    <w:rsid w:val="00C94DB6"/>
    <w:rsid w:val="00D147D9"/>
    <w:rsid w:val="00D1686C"/>
    <w:rsid w:val="00F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147D9"/>
    <w:pPr>
      <w:tabs>
        <w:tab w:val="left" w:pos="9180"/>
      </w:tabs>
      <w:spacing w:after="0" w:line="240" w:lineRule="auto"/>
      <w:ind w:left="900" w:right="484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5E1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35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">
    <w:name w:val="Без интервала1"/>
    <w:rsid w:val="00B173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147D9"/>
    <w:pPr>
      <w:tabs>
        <w:tab w:val="left" w:pos="9180"/>
      </w:tabs>
      <w:spacing w:after="0" w:line="240" w:lineRule="auto"/>
      <w:ind w:left="900" w:right="484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5E1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35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">
    <w:name w:val="Без интервала1"/>
    <w:rsid w:val="00B173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2019-07-09T15:07:00Z</cp:lastPrinted>
  <dcterms:created xsi:type="dcterms:W3CDTF">2022-05-06T12:31:00Z</dcterms:created>
  <dcterms:modified xsi:type="dcterms:W3CDTF">2022-05-06T12:37:00Z</dcterms:modified>
</cp:coreProperties>
</file>